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высшего образования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«КУБАНСКИЙ ГОСУДАРСТВЕННЫЙ УНИВЕРСИТЕТ»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»)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Факультет романо-германской филологии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английской филологии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КУРСОВАЯ РАБОТА</w:t>
      </w: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545E" w:rsidRDefault="00C7545E" w:rsidP="00C754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ОШИБКИ В РАЗРАБОТКЕ ТЕСТОВ НА ВЛАДЕНИЕ АНГЛИЙСКИМ ЯЗЫКОМ </w:t>
      </w: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Работу выполнил  ___________________________А.С.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Комогорцева</w:t>
      </w:r>
      <w:proofErr w:type="spellEnd"/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</w:t>
      </w: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Факультет             романо-германской филологии        курс      4</w:t>
      </w:r>
    </w:p>
    <w:p w:rsidR="00C7545E" w:rsidRDefault="00C7545E" w:rsidP="00C75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Направление        44.03.05 Педагогическое образование (с двумя профилями          подготовки – Английский язык.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Немецкий язык)</w:t>
      </w:r>
      <w:proofErr w:type="gramEnd"/>
    </w:p>
    <w:p w:rsidR="00C7545E" w:rsidRDefault="00C7545E" w:rsidP="00C7545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</w:t>
      </w:r>
    </w:p>
    <w:p w:rsidR="00C7545E" w:rsidRDefault="00C7545E" w:rsidP="00C7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филол.н</w:t>
      </w:r>
      <w:proofErr w:type="spellEnd"/>
      <w:r>
        <w:rPr>
          <w:rFonts w:ascii="Times New Roman" w:eastAsia="Times New Roman" w:hAnsi="Times New Roman" w:cs="Times New Roman"/>
          <w:sz w:val="28"/>
        </w:rPr>
        <w:t>., доцент _________________________   Н.Б. Шершнева</w:t>
      </w: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     </w:t>
      </w: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Нормоконтролер</w:t>
      </w:r>
      <w:proofErr w:type="spellEnd"/>
    </w:p>
    <w:p w:rsidR="00C7545E" w:rsidRDefault="00C7545E" w:rsidP="00C7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</w:rPr>
        <w:t>илол.н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проф. ___________________________  </w:t>
      </w:r>
      <w:r w:rsidR="00BF4937">
        <w:rPr>
          <w:rFonts w:ascii="Times New Roman" w:eastAsia="Times New Roman" w:hAnsi="Times New Roman" w:cs="Times New Roman"/>
          <w:sz w:val="28"/>
        </w:rPr>
        <w:t xml:space="preserve">А.В. </w:t>
      </w:r>
      <w:proofErr w:type="spellStart"/>
      <w:r w:rsidR="00BF4937">
        <w:rPr>
          <w:rFonts w:ascii="Times New Roman" w:eastAsia="Times New Roman" w:hAnsi="Times New Roman" w:cs="Times New Roman"/>
          <w:sz w:val="28"/>
        </w:rPr>
        <w:t>Зиньковская</w:t>
      </w:r>
      <w:proofErr w:type="spellEnd"/>
      <w:r w:rsidR="00BF4937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   </w:t>
      </w: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45E" w:rsidRDefault="00C7545E" w:rsidP="00C754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Краснодар 2018</w:t>
      </w:r>
    </w:p>
    <w:p w:rsidR="00FE779D" w:rsidRDefault="00FE779D"/>
    <w:sectPr w:rsidR="00FE779D" w:rsidSect="0067528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A2"/>
    <w:rsid w:val="00675289"/>
    <w:rsid w:val="00862DA2"/>
    <w:rsid w:val="00BF4937"/>
    <w:rsid w:val="00C7545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2019-03-12T17:37:00Z</dcterms:created>
  <dcterms:modified xsi:type="dcterms:W3CDTF">2019-03-12T17:39:00Z</dcterms:modified>
</cp:coreProperties>
</file>